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Pr="00F24B5A" w:rsidRDefault="00DB1841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F24B5A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F24B5A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B1841" w:rsidRPr="00F24B5A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F24B5A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F24B5A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F24B5A" w:rsidRDefault="00DB1841" w:rsidP="00DB1841">
      <w:pPr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F24B5A" w:rsidRDefault="00DB1841" w:rsidP="00DB1841">
      <w:pPr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 xml:space="preserve">         </w:t>
      </w:r>
      <w:r w:rsidR="00115BE9" w:rsidRPr="00F24B5A">
        <w:rPr>
          <w:rFonts w:ascii="Arial" w:hAnsi="Arial" w:cs="Arial"/>
          <w:sz w:val="22"/>
          <w:szCs w:val="22"/>
        </w:rPr>
        <w:t xml:space="preserve">   </w:t>
      </w:r>
      <w:r w:rsidRPr="00F24B5A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F24B5A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F24B5A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F24B5A" w:rsidRDefault="007C54B9" w:rsidP="007C54B9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F24B5A">
        <w:rPr>
          <w:rFonts w:ascii="Arial" w:hAnsi="Arial" w:cs="Arial"/>
          <w:b/>
          <w:bCs/>
          <w:sz w:val="22"/>
          <w:szCs w:val="22"/>
        </w:rPr>
        <w:t>OŚWIADCZENIE</w:t>
      </w:r>
    </w:p>
    <w:p w:rsidR="007C54B9" w:rsidRPr="00F24B5A" w:rsidRDefault="007C54B9" w:rsidP="007C54B9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7C54B9" w:rsidRPr="00F24B5A" w:rsidRDefault="007C54B9" w:rsidP="007C54B9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7C54B9" w:rsidRPr="00F24B5A" w:rsidRDefault="007C54B9" w:rsidP="007C54B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771AB4" w:rsidRPr="00F24B5A" w:rsidRDefault="007C54B9" w:rsidP="00771A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ab/>
      </w:r>
    </w:p>
    <w:p w:rsidR="002E7515" w:rsidRPr="00F24B5A" w:rsidRDefault="002E7515" w:rsidP="002E7515">
      <w:pPr>
        <w:ind w:firstLine="708"/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 xml:space="preserve">Oświadczam, że wypełniam </w:t>
      </w:r>
      <w:r w:rsidRPr="00F24B5A">
        <w:rPr>
          <w:rFonts w:ascii="Arial" w:hAnsi="Arial" w:cs="Arial"/>
          <w:sz w:val="22"/>
          <w:szCs w:val="22"/>
          <w:u w:val="single"/>
        </w:rPr>
        <w:t>obowiązek alimentacyjny</w:t>
      </w:r>
      <w:r w:rsidRPr="00F24B5A">
        <w:rPr>
          <w:rFonts w:ascii="Arial" w:hAnsi="Arial" w:cs="Arial"/>
          <w:sz w:val="22"/>
          <w:szCs w:val="22"/>
        </w:rPr>
        <w:t xml:space="preserve">, który został na mnie nałożony na podstawie tytułu wykonawczego pochodzącego lub zatwierdzonego przez sąd </w:t>
      </w:r>
      <w:r w:rsidRPr="00F24B5A">
        <w:rPr>
          <w:rFonts w:ascii="Arial" w:hAnsi="Arial" w:cs="Arial"/>
          <w:color w:val="000000"/>
          <w:sz w:val="22"/>
          <w:szCs w:val="22"/>
        </w:rPr>
        <w:t>/</w:t>
      </w:r>
      <w:r w:rsidRPr="00F24B5A">
        <w:rPr>
          <w:rFonts w:ascii="Arial" w:hAnsi="Arial" w:cs="Arial"/>
          <w:sz w:val="22"/>
          <w:szCs w:val="22"/>
        </w:rPr>
        <w:t xml:space="preserve"> oświadczam, że nie został na mnie nałożony obowiązek alimentacyjny na podstawie tytułu wykonawczego pochodzącego lub zatwierdzonego przez sąd. *    </w:t>
      </w:r>
    </w:p>
    <w:p w:rsidR="007C54B9" w:rsidRPr="00F24B5A" w:rsidRDefault="007C54B9" w:rsidP="007C54B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:rsidR="007C54B9" w:rsidRPr="00F24B5A" w:rsidRDefault="007C54B9" w:rsidP="007C54B9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7C54B9" w:rsidRPr="00F24B5A" w:rsidRDefault="007C54B9" w:rsidP="007C54B9">
      <w:pPr>
        <w:pStyle w:val="Default"/>
        <w:rPr>
          <w:rFonts w:ascii="Arial" w:hAnsi="Arial" w:cs="Arial"/>
          <w:sz w:val="22"/>
          <w:szCs w:val="22"/>
        </w:rPr>
      </w:pPr>
    </w:p>
    <w:p w:rsidR="007C54B9" w:rsidRPr="00F24B5A" w:rsidRDefault="007C54B9" w:rsidP="007C54B9">
      <w:pPr>
        <w:pStyle w:val="Default"/>
        <w:rPr>
          <w:rFonts w:ascii="Arial" w:hAnsi="Arial" w:cs="Arial"/>
          <w:bCs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</w:p>
    <w:p w:rsidR="00D17C27" w:rsidRPr="00F24B5A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F24B5A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F24B5A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>……….………………</w:t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F24B5A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F24B5A">
        <w:rPr>
          <w:rFonts w:ascii="Arial" w:hAnsi="Arial" w:cs="Arial"/>
          <w:sz w:val="22"/>
          <w:szCs w:val="22"/>
        </w:rPr>
        <w:t>(miejscowość, data)</w:t>
      </w:r>
      <w:r w:rsidRPr="00F24B5A">
        <w:rPr>
          <w:rFonts w:ascii="Arial" w:hAnsi="Arial" w:cs="Arial"/>
          <w:sz w:val="22"/>
          <w:szCs w:val="22"/>
        </w:rPr>
        <w:tab/>
        <w:t xml:space="preserve">        </w:t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</w:r>
      <w:r w:rsidRPr="00F24B5A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Pr="0003564F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03564F" w:rsidRDefault="002D187D" w:rsidP="002D187D">
      <w:pPr>
        <w:rPr>
          <w:rFonts w:ascii="Arial" w:hAnsi="Arial" w:cs="Arial"/>
          <w:sz w:val="22"/>
          <w:szCs w:val="22"/>
        </w:rPr>
      </w:pPr>
    </w:p>
    <w:p w:rsidR="002D187D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F24B5A" w:rsidRDefault="00F24B5A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F24B5A" w:rsidRDefault="00F24B5A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F24B5A" w:rsidRDefault="00F24B5A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F24B5A" w:rsidRPr="0003564F" w:rsidRDefault="00F24B5A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F24B5A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24B5A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F24B5A">
        <w:rPr>
          <w:rFonts w:ascii="Arial" w:hAnsi="Arial" w:cs="Arial"/>
          <w:i/>
          <w:iCs/>
          <w:sz w:val="18"/>
          <w:szCs w:val="18"/>
        </w:rPr>
        <w:t>2</w:t>
      </w:r>
      <w:r w:rsidRPr="00F24B5A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F24B5A">
          <w:rPr>
            <w:rFonts w:ascii="Arial" w:hAnsi="Arial" w:cs="Arial"/>
            <w:i/>
            <w:iCs/>
            <w:sz w:val="18"/>
            <w:szCs w:val="18"/>
          </w:rPr>
          <w:t>3”</w:t>
        </w:r>
      </w:smartTag>
      <w:r w:rsidRPr="00F24B5A">
        <w:rPr>
          <w:rFonts w:ascii="Arial" w:hAnsi="Arial" w:cs="Arial"/>
          <w:i/>
          <w:iCs/>
          <w:sz w:val="18"/>
          <w:szCs w:val="18"/>
        </w:rPr>
        <w:t>.</w:t>
      </w:r>
    </w:p>
    <w:p w:rsidR="002D187D" w:rsidRPr="00F24B5A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2D187D" w:rsidRPr="00F24B5A" w:rsidRDefault="002D187D" w:rsidP="002D187D">
      <w:pPr>
        <w:jc w:val="both"/>
        <w:rPr>
          <w:rFonts w:ascii="Arial" w:hAnsi="Arial" w:cs="Arial"/>
          <w:sz w:val="18"/>
          <w:szCs w:val="18"/>
        </w:rPr>
      </w:pPr>
      <w:r w:rsidRPr="00F24B5A">
        <w:rPr>
          <w:rFonts w:ascii="Arial" w:hAnsi="Arial" w:cs="Arial"/>
          <w:i/>
          <w:iCs/>
          <w:sz w:val="18"/>
          <w:szCs w:val="18"/>
        </w:rPr>
        <w:t>*) niepotrzebne skreślić</w:t>
      </w:r>
    </w:p>
    <w:sectPr w:rsidR="002D187D" w:rsidRPr="00F24B5A" w:rsidSect="0003564F">
      <w:footerReference w:type="default" r:id="rId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33F" w:rsidRDefault="0072133F" w:rsidP="0003564F">
      <w:r>
        <w:separator/>
      </w:r>
    </w:p>
  </w:endnote>
  <w:endnote w:type="continuationSeparator" w:id="0">
    <w:p w:rsidR="0072133F" w:rsidRDefault="0072133F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33F" w:rsidRDefault="0072133F" w:rsidP="0003564F">
      <w:r>
        <w:separator/>
      </w:r>
    </w:p>
  </w:footnote>
  <w:footnote w:type="continuationSeparator" w:id="0">
    <w:p w:rsidR="0072133F" w:rsidRDefault="0072133F" w:rsidP="00035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115BE9"/>
    <w:rsid w:val="001D0AB8"/>
    <w:rsid w:val="001E4801"/>
    <w:rsid w:val="00240DD3"/>
    <w:rsid w:val="00257638"/>
    <w:rsid w:val="002D187D"/>
    <w:rsid w:val="002E7515"/>
    <w:rsid w:val="004D20CD"/>
    <w:rsid w:val="005E7865"/>
    <w:rsid w:val="00692939"/>
    <w:rsid w:val="0072133F"/>
    <w:rsid w:val="00771AB4"/>
    <w:rsid w:val="007C54B9"/>
    <w:rsid w:val="00886BAA"/>
    <w:rsid w:val="008A5A6B"/>
    <w:rsid w:val="00C5114F"/>
    <w:rsid w:val="00CE6A75"/>
    <w:rsid w:val="00D17C27"/>
    <w:rsid w:val="00DB143F"/>
    <w:rsid w:val="00DB1841"/>
    <w:rsid w:val="00E243CA"/>
    <w:rsid w:val="00F24B5A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43C655F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3</cp:revision>
  <cp:lastPrinted>2020-01-23T10:37:00Z</cp:lastPrinted>
  <dcterms:created xsi:type="dcterms:W3CDTF">2020-01-22T09:19:00Z</dcterms:created>
  <dcterms:modified xsi:type="dcterms:W3CDTF">2020-01-23T10:37:00Z</dcterms:modified>
</cp:coreProperties>
</file>